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164D" w14:textId="4E09176F" w:rsidR="008B333C" w:rsidRPr="00203B81" w:rsidRDefault="008B333C" w:rsidP="008B333C">
      <w:pPr>
        <w:rPr>
          <w:rFonts w:ascii="BIZ UDPゴシック" w:eastAsia="BIZ UDPゴシック" w:hAnsi="BIZ UDPゴシック"/>
          <w:sz w:val="24"/>
        </w:rPr>
      </w:pPr>
      <w:r w:rsidRPr="00203B81">
        <w:rPr>
          <w:rFonts w:ascii="BIZ UDPゴシック" w:eastAsia="BIZ UDPゴシック" w:hAnsi="BIZ UDPゴシック" w:hint="eastAsia"/>
          <w:sz w:val="24"/>
        </w:rPr>
        <w:t>様式</w:t>
      </w:r>
      <w:r w:rsidR="00013DC3" w:rsidRPr="00203B81">
        <w:rPr>
          <w:rFonts w:ascii="BIZ UDPゴシック" w:eastAsia="BIZ UDPゴシック" w:hAnsi="BIZ UDPゴシック" w:hint="eastAsia"/>
          <w:sz w:val="24"/>
        </w:rPr>
        <w:t>６</w:t>
      </w:r>
    </w:p>
    <w:p w14:paraId="3B784F15" w14:textId="77777777" w:rsidR="008B333C" w:rsidRPr="00203B81" w:rsidRDefault="00FE53D6" w:rsidP="00C771EF">
      <w:pPr>
        <w:spacing w:line="0" w:lineRule="atLeast"/>
        <w:jc w:val="center"/>
        <w:rPr>
          <w:rFonts w:ascii="BIZ UDPゴシック" w:eastAsia="BIZ UDPゴシック" w:hAnsi="BIZ UDPゴシック"/>
          <w:sz w:val="24"/>
        </w:rPr>
      </w:pPr>
      <w:r w:rsidRPr="00203B81">
        <w:rPr>
          <w:rFonts w:ascii="BIZ UDPゴシック" w:eastAsia="BIZ UDPゴシック" w:hAnsi="BIZ UDPゴシック" w:hint="eastAsia"/>
          <w:sz w:val="24"/>
        </w:rPr>
        <w:t>企画提案書</w:t>
      </w:r>
    </w:p>
    <w:p w14:paraId="117E9A92" w14:textId="77777777" w:rsidR="00626BD5" w:rsidRPr="00203B81" w:rsidRDefault="00626BD5" w:rsidP="00C771EF">
      <w:pPr>
        <w:spacing w:line="0" w:lineRule="atLeast"/>
        <w:jc w:val="left"/>
        <w:rPr>
          <w:rFonts w:ascii="BIZ UDPゴシック" w:eastAsia="BIZ UDPゴシック" w:hAnsi="BIZ UDPゴシック"/>
          <w:sz w:val="24"/>
        </w:rPr>
      </w:pPr>
    </w:p>
    <w:p w14:paraId="40FC8085" w14:textId="2C899E86" w:rsidR="00001692" w:rsidRPr="00203B81" w:rsidRDefault="00013733" w:rsidP="00626BD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203B81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９．企画提案</w:t>
      </w:r>
      <w:r w:rsidR="00B56CE1" w:rsidRPr="00203B81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書</w:t>
      </w:r>
      <w:r w:rsidR="00626BD5" w:rsidRPr="00203B81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の内容</w:t>
      </w:r>
      <w:r w:rsidR="00626BD5" w:rsidRPr="00203B81">
        <w:rPr>
          <w:rFonts w:ascii="BIZ UDPゴシック" w:eastAsia="BIZ UDPゴシック" w:hAnsi="BIZ UDPゴシック" w:hint="eastAsia"/>
          <w:sz w:val="24"/>
        </w:rPr>
        <w:t>の項目に沿って記載すること。</w:t>
      </w:r>
      <w:r w:rsidR="006B3A60" w:rsidRPr="00203B81">
        <w:rPr>
          <w:rFonts w:ascii="BIZ UDPゴシック" w:eastAsia="BIZ UDPゴシック" w:hAnsi="BIZ UDPゴシック" w:hint="eastAsia"/>
          <w:sz w:val="24"/>
        </w:rPr>
        <w:t>必要に応じて、ページ及び他の資料の追加</w:t>
      </w:r>
      <w:r w:rsidR="00626BD5" w:rsidRPr="00203B81">
        <w:rPr>
          <w:rFonts w:ascii="BIZ UDPゴシック" w:eastAsia="BIZ UDPゴシック" w:hAnsi="BIZ UDPゴシック" w:hint="eastAsia"/>
          <w:sz w:val="24"/>
        </w:rPr>
        <w:t>を</w:t>
      </w:r>
      <w:r w:rsidR="006B3A60" w:rsidRPr="00203B81">
        <w:rPr>
          <w:rFonts w:ascii="BIZ UDPゴシック" w:eastAsia="BIZ UDPゴシック" w:hAnsi="BIZ UDPゴシック" w:hint="eastAsia"/>
          <w:sz w:val="24"/>
        </w:rPr>
        <w:t>行うこと</w:t>
      </w:r>
      <w:r w:rsidR="00626BD5" w:rsidRPr="00203B81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4"/>
      </w:tblGrid>
      <w:tr w:rsidR="00626BD5" w:rsidRPr="00203B81" w14:paraId="42CCB610" w14:textId="77777777" w:rsidTr="00EC0CC8">
        <w:trPr>
          <w:trHeight w:val="11472"/>
        </w:trPr>
        <w:tc>
          <w:tcPr>
            <w:tcW w:w="8684" w:type="dxa"/>
            <w:shd w:val="clear" w:color="auto" w:fill="auto"/>
          </w:tcPr>
          <w:p w14:paraId="31DB51F9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ア　実施方針</w:t>
            </w:r>
          </w:p>
          <w:p w14:paraId="45E48743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B25EBF4" w14:textId="261003DB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イ　</w:t>
            </w:r>
            <w:r w:rsidR="00755FF2"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太陽光発電設備容量</w:t>
            </w:r>
          </w:p>
          <w:p w14:paraId="28D9EEF2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BB084C4" w14:textId="55C10211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755FF2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ウ　</w:t>
            </w:r>
            <w:r w:rsidR="00755FF2" w:rsidRPr="00755FF2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発電</w:t>
            </w:r>
            <w:r w:rsidR="00755FF2" w:rsidRPr="00755FF2"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  <w:t>電力量及び</w:t>
            </w:r>
            <w:r w:rsidR="00755FF2" w:rsidRPr="00755FF2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消費電力量並びに</w:t>
            </w:r>
            <w:r w:rsidR="00755FF2" w:rsidRPr="00755FF2"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  <w:t>温室効果ガス排出削減量</w:t>
            </w:r>
          </w:p>
          <w:p w14:paraId="04833DD2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9E75477" w14:textId="49625869" w:rsidR="00E43504" w:rsidRPr="00755FF2" w:rsidRDefault="0039292E" w:rsidP="00E43504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 w:rsidRPr="00755FF2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エ</w:t>
            </w:r>
            <w:r w:rsidR="00E43504" w:rsidRPr="00755FF2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</w:t>
            </w:r>
            <w:r w:rsidR="00300034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電力供給先</w:t>
            </w:r>
          </w:p>
          <w:p w14:paraId="7AA03564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F2D2733" w14:textId="6BCCC819" w:rsidR="00E43504" w:rsidRPr="00203B81" w:rsidRDefault="0039292E" w:rsidP="00E43504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オ</w:t>
            </w:r>
            <w:r w:rsidR="00E43504"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設備設置仕様</w:t>
            </w:r>
          </w:p>
          <w:p w14:paraId="3245C2B1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94AE12F" w14:textId="3C73B75D" w:rsidR="00E43504" w:rsidRPr="00203B81" w:rsidRDefault="0039292E" w:rsidP="00E43504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カ</w:t>
            </w:r>
            <w:r w:rsidR="00E43504"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非常時・停電時に利用可能なシステム</w:t>
            </w:r>
          </w:p>
          <w:p w14:paraId="08AD9C99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75D48DE" w14:textId="32A37061" w:rsidR="00E43504" w:rsidRPr="00203B81" w:rsidRDefault="0039292E" w:rsidP="00E43504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キ</w:t>
            </w:r>
            <w:r w:rsidR="00E43504"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提案単価及び発電設備導入前後の電気料金（参考見積）</w:t>
            </w:r>
          </w:p>
          <w:p w14:paraId="20C1115E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9C3F6C7" w14:textId="5CE69F84" w:rsidR="00E43504" w:rsidRPr="00203B81" w:rsidRDefault="0039292E" w:rsidP="00E43504">
            <w:pPr>
              <w:jc w:val="left"/>
              <w:rPr>
                <w:rFonts w:ascii="BIZ UDPゴシック" w:eastAsia="BIZ UDPゴシック" w:hAnsi="BIZ UDPゴシック"/>
                <w:sz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ク</w:t>
            </w:r>
            <w:r w:rsidR="00E43504"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</w:t>
            </w:r>
            <w:r w:rsidR="00013733"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使用料</w:t>
            </w:r>
            <w:r w:rsidR="00300034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※仕様書（３）の内容を確認し、記載すること。</w:t>
            </w:r>
          </w:p>
          <w:p w14:paraId="5DDEE989" w14:textId="77777777" w:rsidR="00E43504" w:rsidRPr="00203B81" w:rsidRDefault="00E43504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BB22448" w14:textId="3A5A0868" w:rsidR="00626BD5" w:rsidRPr="00203B81" w:rsidRDefault="0039292E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ケ</w:t>
            </w:r>
            <w:r w:rsidR="00E43504" w:rsidRPr="00203B81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 xml:space="preserve">　その他独自提案</w:t>
            </w:r>
          </w:p>
          <w:p w14:paraId="250DDE26" w14:textId="77777777" w:rsidR="00B31051" w:rsidRDefault="00B31051" w:rsidP="00E4350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C26AD22" w14:textId="5D68BF57" w:rsidR="00300034" w:rsidRPr="00203B81" w:rsidRDefault="00300034" w:rsidP="00E43504">
            <w:pPr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 w:rsidRPr="00300034">
              <w:rPr>
                <w:rFonts w:ascii="BIZ UDPゴシック" w:eastAsia="BIZ UDPゴシック" w:hAnsi="BIZ UDPゴシック" w:hint="eastAsia"/>
                <w:sz w:val="24"/>
                <w:bdr w:val="single" w:sz="4" w:space="0" w:color="auto"/>
              </w:rPr>
              <w:t>コ　水利組合との確認内容</w:t>
            </w:r>
          </w:p>
        </w:tc>
      </w:tr>
    </w:tbl>
    <w:p w14:paraId="2960C3BB" w14:textId="77777777" w:rsidR="00CA780C" w:rsidRPr="00203B81" w:rsidRDefault="00CA780C" w:rsidP="00ED2397">
      <w:pPr>
        <w:rPr>
          <w:rFonts w:ascii="BIZ UDPゴシック" w:eastAsia="BIZ UDPゴシック" w:hAnsi="BIZ UDPゴシック"/>
          <w:sz w:val="24"/>
        </w:rPr>
      </w:pPr>
    </w:p>
    <w:sectPr w:rsidR="00CA780C" w:rsidRPr="00203B81" w:rsidSect="008353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479E" w14:textId="77777777" w:rsidR="00453234" w:rsidRDefault="00453234" w:rsidP="00B53C3E">
      <w:r>
        <w:separator/>
      </w:r>
    </w:p>
  </w:endnote>
  <w:endnote w:type="continuationSeparator" w:id="0">
    <w:p w14:paraId="5BF083B6" w14:textId="77777777" w:rsidR="00453234" w:rsidRDefault="00453234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810F" w14:textId="77777777" w:rsidR="00453234" w:rsidRDefault="00453234" w:rsidP="00B53C3E">
      <w:r>
        <w:separator/>
      </w:r>
    </w:p>
  </w:footnote>
  <w:footnote w:type="continuationSeparator" w:id="0">
    <w:p w14:paraId="26C97E8A" w14:textId="77777777" w:rsidR="00453234" w:rsidRDefault="00453234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8240212">
    <w:abstractNumId w:val="6"/>
  </w:num>
  <w:num w:numId="2" w16cid:durableId="238103067">
    <w:abstractNumId w:val="4"/>
  </w:num>
  <w:num w:numId="3" w16cid:durableId="831724822">
    <w:abstractNumId w:val="13"/>
  </w:num>
  <w:num w:numId="4" w16cid:durableId="25370140">
    <w:abstractNumId w:val="7"/>
  </w:num>
  <w:num w:numId="5" w16cid:durableId="969551064">
    <w:abstractNumId w:val="8"/>
  </w:num>
  <w:num w:numId="6" w16cid:durableId="1629049595">
    <w:abstractNumId w:val="3"/>
  </w:num>
  <w:num w:numId="7" w16cid:durableId="1594391889">
    <w:abstractNumId w:val="15"/>
  </w:num>
  <w:num w:numId="8" w16cid:durableId="863179431">
    <w:abstractNumId w:val="12"/>
  </w:num>
  <w:num w:numId="9" w16cid:durableId="1066534907">
    <w:abstractNumId w:val="10"/>
  </w:num>
  <w:num w:numId="10" w16cid:durableId="592738062">
    <w:abstractNumId w:val="9"/>
  </w:num>
  <w:num w:numId="11" w16cid:durableId="633802065">
    <w:abstractNumId w:val="0"/>
  </w:num>
  <w:num w:numId="12" w16cid:durableId="506022653">
    <w:abstractNumId w:val="5"/>
  </w:num>
  <w:num w:numId="13" w16cid:durableId="908882336">
    <w:abstractNumId w:val="11"/>
  </w:num>
  <w:num w:numId="14" w16cid:durableId="1050109660">
    <w:abstractNumId w:val="16"/>
  </w:num>
  <w:num w:numId="15" w16cid:durableId="1562905141">
    <w:abstractNumId w:val="14"/>
  </w:num>
  <w:num w:numId="16" w16cid:durableId="349067885">
    <w:abstractNumId w:val="1"/>
  </w:num>
  <w:num w:numId="17" w16cid:durableId="987443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3733"/>
    <w:rsid w:val="00013DC3"/>
    <w:rsid w:val="00014FF3"/>
    <w:rsid w:val="00042298"/>
    <w:rsid w:val="00047C34"/>
    <w:rsid w:val="00050AFD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57EB"/>
    <w:rsid w:val="00141D4F"/>
    <w:rsid w:val="00145351"/>
    <w:rsid w:val="001511F0"/>
    <w:rsid w:val="00154308"/>
    <w:rsid w:val="001640F9"/>
    <w:rsid w:val="00166851"/>
    <w:rsid w:val="00172F33"/>
    <w:rsid w:val="0017426F"/>
    <w:rsid w:val="001804B8"/>
    <w:rsid w:val="001869C4"/>
    <w:rsid w:val="001953D3"/>
    <w:rsid w:val="001A0794"/>
    <w:rsid w:val="001B27B2"/>
    <w:rsid w:val="001B622C"/>
    <w:rsid w:val="001B6C63"/>
    <w:rsid w:val="001C100C"/>
    <w:rsid w:val="001C676A"/>
    <w:rsid w:val="001D69B5"/>
    <w:rsid w:val="001E4CC2"/>
    <w:rsid w:val="00203B81"/>
    <w:rsid w:val="00204EC4"/>
    <w:rsid w:val="00207A43"/>
    <w:rsid w:val="00210A9A"/>
    <w:rsid w:val="002274EF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00034"/>
    <w:rsid w:val="003150D5"/>
    <w:rsid w:val="003602AD"/>
    <w:rsid w:val="00360DC6"/>
    <w:rsid w:val="0037567D"/>
    <w:rsid w:val="00380EE1"/>
    <w:rsid w:val="00384439"/>
    <w:rsid w:val="00384F76"/>
    <w:rsid w:val="00386188"/>
    <w:rsid w:val="00386A88"/>
    <w:rsid w:val="0039292E"/>
    <w:rsid w:val="003C1CB0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53234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4F596A"/>
    <w:rsid w:val="0050278C"/>
    <w:rsid w:val="005034E5"/>
    <w:rsid w:val="00523571"/>
    <w:rsid w:val="0053324A"/>
    <w:rsid w:val="00550428"/>
    <w:rsid w:val="00552752"/>
    <w:rsid w:val="00564101"/>
    <w:rsid w:val="00565E2B"/>
    <w:rsid w:val="005B77C4"/>
    <w:rsid w:val="005D6C01"/>
    <w:rsid w:val="005D7638"/>
    <w:rsid w:val="005E05B0"/>
    <w:rsid w:val="00611D9A"/>
    <w:rsid w:val="00616932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A5849"/>
    <w:rsid w:val="006B24EE"/>
    <w:rsid w:val="006B3A60"/>
    <w:rsid w:val="006C7844"/>
    <w:rsid w:val="006F2961"/>
    <w:rsid w:val="00711331"/>
    <w:rsid w:val="007114A7"/>
    <w:rsid w:val="00713733"/>
    <w:rsid w:val="00740D96"/>
    <w:rsid w:val="00755FF2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35301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422"/>
    <w:rsid w:val="009377ED"/>
    <w:rsid w:val="00945B0C"/>
    <w:rsid w:val="00954430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7B87"/>
    <w:rsid w:val="00A72283"/>
    <w:rsid w:val="00AA072F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56CE1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C03057"/>
    <w:rsid w:val="00C13D72"/>
    <w:rsid w:val="00C45025"/>
    <w:rsid w:val="00C55E7C"/>
    <w:rsid w:val="00C5698E"/>
    <w:rsid w:val="00C72D7D"/>
    <w:rsid w:val="00C771EF"/>
    <w:rsid w:val="00C84988"/>
    <w:rsid w:val="00C938EE"/>
    <w:rsid w:val="00CA780C"/>
    <w:rsid w:val="00CB30F6"/>
    <w:rsid w:val="00CC7D3B"/>
    <w:rsid w:val="00CD7B3C"/>
    <w:rsid w:val="00CE08ED"/>
    <w:rsid w:val="00CF1A16"/>
    <w:rsid w:val="00D06E4C"/>
    <w:rsid w:val="00D16B8C"/>
    <w:rsid w:val="00D31AB5"/>
    <w:rsid w:val="00D42109"/>
    <w:rsid w:val="00D57CE7"/>
    <w:rsid w:val="00D64918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B3C16"/>
    <w:rsid w:val="00EC0CC8"/>
    <w:rsid w:val="00ED239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38F0E"/>
  <w15:chartTrackingRefBased/>
  <w15:docId w15:val="{5E6A028E-7B70-4EE0-9249-8659737B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6A0C-F41C-43B3-9365-9D023297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山県市役所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中村 あやの</cp:lastModifiedBy>
  <cp:revision>17</cp:revision>
  <cp:lastPrinted>2024-07-11T05:41:00Z</cp:lastPrinted>
  <dcterms:created xsi:type="dcterms:W3CDTF">2024-06-13T01:30:00Z</dcterms:created>
  <dcterms:modified xsi:type="dcterms:W3CDTF">2026-05-19T08:16:00Z</dcterms:modified>
</cp:coreProperties>
</file>